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90FC49" w14:textId="77777777" w:rsidR="00AA1BD9" w:rsidRPr="00C626D5" w:rsidRDefault="002C5313" w:rsidP="00AA1BD9">
      <w:pPr>
        <w:tabs>
          <w:tab w:val="num" w:pos="720"/>
        </w:tabs>
        <w:ind w:left="720" w:hanging="360"/>
        <w:rPr>
          <w:b/>
          <w:sz w:val="28"/>
          <w:szCs w:val="28"/>
        </w:rPr>
      </w:pPr>
      <w:r w:rsidRPr="00C626D5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FCA16F5" wp14:editId="55AD52D6">
                <wp:simplePos x="0" y="0"/>
                <wp:positionH relativeFrom="column">
                  <wp:posOffset>4091305</wp:posOffset>
                </wp:positionH>
                <wp:positionV relativeFrom="paragraph">
                  <wp:posOffset>1905</wp:posOffset>
                </wp:positionV>
                <wp:extent cx="1781175" cy="1057275"/>
                <wp:effectExtent l="0" t="0" r="9525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0FCD9" w14:textId="77777777" w:rsidR="002C5313" w:rsidRDefault="00CB2E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AF1AFA" wp14:editId="733DEA35">
                                  <wp:extent cx="1609725" cy="1207473"/>
                                  <wp:effectExtent l="0" t="0" r="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G_20190516_165635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1811" cy="1209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A16F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22.15pt;margin-top:.15pt;width:140.25pt;height:8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JzHIAIAAB4EAAAOAAAAZHJzL2Uyb0RvYy54bWysU9tu2zAMfR+wfxD0vviCZEmNOEWXLsOA&#10;7gK0+wBZkmNhkuhJSuzs60fJaZptb8P8IJAmeUgekuvb0WhylM4rsDUtZjkl0nIQyu5r+u1p92ZF&#10;iQ/MCqbBypqepKe3m9ev1kNfyRI60EI6giDWV0Nf0y6EvsoyzztpmJ9BLy0aW3CGBVTdPhOODYhu&#10;dFbm+dtsACd6B1x6j3/vJyPdJPy2lTx8aVsvA9E1xdpCel16m/hmmzWr9o71neLnMtg/VGGYspj0&#10;AnXPAiMHp/6CMoo78NCGGQeTQdsqLlMP2E2R/9HNY8d6mXpBcnx/ocn/P1j++fjVESVqWhZLSiwz&#10;OKQnOYZWakHKyM/Q+wrdHnt0DOM7GHHOqVffPwD/7omFbcfsXt45B0MnmcD6ihiZXYVOOD6CNMMn&#10;EJiGHQIkoLF1JpKHdBBExzmdLrPBUgiPKZerolguKOFoK/LFskQl5mDVc3jvfPggwZAo1NTh8BM8&#10;Oz74MLk+u8RsHrQSO6V1Uty+2WpHjgwXZZe+M/pvbtqSoaY3i3KRkC3EeIRmlVEBF1krU9NVHr8Y&#10;zqpIx3srkhyY0pOMRWt75idSMpETxmZEx0haA+KETDmYFhYPDIUO3E9KBlzWmvofB+YkJfqjRbZv&#10;ivk8bndS5sgNKu7a0lxbmOUIVdNAySRuQ7qIWK+FO5xKqxJfL5Wca8UlTIyfDyZu+bWevF7OevML&#10;AAD//wMAUEsDBBQABgAIAAAAIQCs8hUD3QAAAAgBAAAPAAAAZHJzL2Rvd25yZXYueG1sTI/BTsMw&#10;EETvSPyDtUhcEHUowW1DnAqQQFxb+gGbZJtExOsodpv071lOcFlpNE+zM/l2dr060xg6zxYeFgko&#10;4srXHTcWDl/v92tQISLX2HsmCxcKsC2ur3LMaj/xjs772CgJ4ZChhTbGIdM6VC05DAs/EIt39KPD&#10;KHJsdD3iJOGu18skMdphx/KhxYHeWqq+9ydn4fg53T1tpvIjHla71Lxityr9xdrbm/nlGVSkOf7B&#10;8FtfqkMhnUp/4jqo3oJJ00dBLcgVe7NMZUkpnDFr0EWu/w8ofgAAAP//AwBQSwECLQAUAAYACAAA&#10;ACEAtoM4kv4AAADhAQAAEwAAAAAAAAAAAAAAAAAAAAAAW0NvbnRlbnRfVHlwZXNdLnhtbFBLAQIt&#10;ABQABgAIAAAAIQA4/SH/1gAAAJQBAAALAAAAAAAAAAAAAAAAAC8BAABfcmVscy8ucmVsc1BLAQIt&#10;ABQABgAIAAAAIQBIXJzHIAIAAB4EAAAOAAAAAAAAAAAAAAAAAC4CAABkcnMvZTJvRG9jLnhtbFBL&#10;AQItABQABgAIAAAAIQCs8hUD3QAAAAgBAAAPAAAAAAAAAAAAAAAAAHoEAABkcnMvZG93bnJldi54&#10;bWxQSwUGAAAAAAQABADzAAAAhAUAAAAA&#10;" stroked="f">
                <v:textbox>
                  <w:txbxContent>
                    <w:p w14:paraId="72B0FCD9" w14:textId="77777777" w:rsidR="002C5313" w:rsidRDefault="00CB2E18">
                      <w:r>
                        <w:rPr>
                          <w:noProof/>
                        </w:rPr>
                        <w:drawing>
                          <wp:inline distT="0" distB="0" distL="0" distR="0" wp14:anchorId="72AF1AFA" wp14:editId="733DEA35">
                            <wp:extent cx="1609725" cy="1207473"/>
                            <wp:effectExtent l="0" t="0" r="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G_20190516_165635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1811" cy="1209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26D5" w:rsidRPr="00C626D5">
        <w:rPr>
          <w:b/>
          <w:noProof/>
          <w:sz w:val="28"/>
          <w:szCs w:val="28"/>
        </w:rPr>
        <w:t>DER LEBENSZYKLUS EINES SMARTPHONES</w:t>
      </w:r>
      <w:bookmarkStart w:id="0" w:name="_GoBack"/>
      <w:bookmarkEnd w:id="0"/>
    </w:p>
    <w:p w14:paraId="7B2B626B" w14:textId="5FB59877" w:rsidR="00AA1BD9" w:rsidRPr="00690ABA" w:rsidRDefault="00C626D5" w:rsidP="00C626D5">
      <w:pPr>
        <w:tabs>
          <w:tab w:val="num" w:pos="720"/>
        </w:tabs>
        <w:ind w:left="708" w:hanging="360"/>
        <w:rPr>
          <w:b/>
        </w:rPr>
      </w:pPr>
      <w:r>
        <w:rPr>
          <w:b/>
        </w:rPr>
        <w:t>BRAINSTORMING</w:t>
      </w:r>
      <w:r w:rsidR="001020A4" w:rsidRPr="00690ABA">
        <w:rPr>
          <w:b/>
        </w:rPr>
        <w:t xml:space="preserve">: </w:t>
      </w:r>
      <w:r>
        <w:rPr>
          <w:b/>
        </w:rPr>
        <w:t xml:space="preserve">Sieh dir die 5 Stufen aus dem Lebenszyklus </w:t>
      </w:r>
      <w:r w:rsidR="0051019F">
        <w:rPr>
          <w:b/>
        </w:rPr>
        <w:t xml:space="preserve">     </w:t>
      </w:r>
      <w:r w:rsidR="0051019F">
        <w:rPr>
          <w:b/>
        </w:rPr>
        <w:br/>
        <w:t xml:space="preserve">      </w:t>
      </w:r>
      <w:r>
        <w:rPr>
          <w:b/>
        </w:rPr>
        <w:t xml:space="preserve">eines Smartphones an. Was fällt dir </w:t>
      </w:r>
      <w:r w:rsidR="00A60C83">
        <w:rPr>
          <w:b/>
        </w:rPr>
        <w:t xml:space="preserve">spontan </w:t>
      </w:r>
      <w:r>
        <w:rPr>
          <w:b/>
        </w:rPr>
        <w:t>dazu ein?</w:t>
      </w:r>
      <w:r w:rsidR="00A60C83">
        <w:rPr>
          <w:b/>
        </w:rPr>
        <w:t xml:space="preserve"> </w:t>
      </w:r>
    </w:p>
    <w:p w14:paraId="4A6BAFBC" w14:textId="77777777" w:rsidR="00C626D5" w:rsidRPr="00C626D5" w:rsidRDefault="00C626D5" w:rsidP="00D15B4C">
      <w:pPr>
        <w:pStyle w:val="Listenabsatz"/>
        <w:numPr>
          <w:ilvl w:val="0"/>
          <w:numId w:val="4"/>
        </w:numPr>
        <w:rPr>
          <w:bCs/>
          <w:sz w:val="32"/>
          <w:szCs w:val="32"/>
          <w:lang w:val="de-DE"/>
        </w:rPr>
      </w:pPr>
      <w:r>
        <w:rPr>
          <w:bCs/>
          <w:noProof/>
          <w:sz w:val="32"/>
          <w:szCs w:val="32"/>
          <w:lang w:val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29FE20" wp14:editId="6CB1D877">
                <wp:simplePos x="0" y="0"/>
                <wp:positionH relativeFrom="column">
                  <wp:posOffset>195580</wp:posOffset>
                </wp:positionH>
                <wp:positionV relativeFrom="paragraph">
                  <wp:posOffset>333375</wp:posOffset>
                </wp:positionV>
                <wp:extent cx="5562600" cy="1000125"/>
                <wp:effectExtent l="0" t="0" r="19050" b="2857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0001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3D9E3" id="Rechteck 3" o:spid="_x0000_s1026" style="position:absolute;margin-left:15.4pt;margin-top:26.25pt;width:438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JolQIAAKwFAAAOAAAAZHJzL2Uyb0RvYy54bWysVNtu2zAMfR+wfxD0vvrSpuuCOkXQosOA&#10;og3aDn1WZCkWJouapMTJvn6U7Di9YQOGvciiSR6SRyTPL7atJhvhvAJT0eIop0QYDrUyq4p+f7z+&#10;dEaJD8zUTIMRFd0JTy9mHz+cd3YqSmhA18IRBDF+2tmKNiHYaZZ53oiW+SOwwqBSgmtZQNGtstqx&#10;DtFbnZV5fpp14GrrgAvv8e9Vr6SzhC+l4OFOSi8C0RXF3EI6XTqX8cxm52y6csw2ig9psH/IomXK&#10;YNAR6ooFRtZOvYFqFXfgQYYjDm0GUiouUg1YTZG/quahYVakWpAcb0ea/P+D5bebhSOqrugxJYa1&#10;+ET3gjdB8B/kOLLTWT9Fowe7cIPk8RpL3UrXxi8WQbaJ0d3IqNgGwvHnZHJanuZIPEddked5UU4i&#10;anZwt86HrwJaEi8VdfhkiUm2ufGhN92bxGgetKqvldZJiG0iLrUjG4YPvFyVA/gLK23+5hi2xVtH&#10;zDF6ZpGBvuZ0CzstIp4290Iic1hlmRJOPXtIhnEuTCh6VcNq0ec4QRJS2yH86JEISYARWWJ1I/YA&#10;8LLQPXZPz2AfXUVq+dE5/1NivfPokSKDCaNzqwy49wA0VjVE7u33JPXURJaWUO+wrxz0A+ctv1b4&#10;vDfMhwVzOGHYErg1wh0eUkNXURhulDTgfr33P9pj46OWkg4ntqL+55o5QYn+ZnAkvhQnJ3HEk3Ay&#10;+Vyi4J5rls81Zt1eAvZMgfvJ8nSN9kHvr9JB+4TLZR6joooZjrEryoPbC5eh3yS4nriYz5MZjrVl&#10;4cY8WB7BI6uxfR+3T8zZoccDjsct7KebTV+1em8bPQ3M1wGkSnNw4HXgG1dCapxhfcWd81xOVocl&#10;O/sNAAD//wMAUEsDBBQABgAIAAAAIQCd491W3gAAAAkBAAAPAAAAZHJzL2Rvd25yZXYueG1sTI/B&#10;TsMwEETvSPyDtUjcqN2UVhCyqVAkbghByAe4sZtYie1gu23ar2c50ePOjGbeFtvZjuyoQzTeISwX&#10;Aph2rVfGdQjN99vDE7CYpFNy9E4jnHWEbXl7U8hc+ZP70sc6dYxKXMwlQp/SlHMe215bGRd+0o68&#10;vQ9WJjpDx1WQJyq3I8+E2HArjaOFXk666nU71AeL8PgzrYZqb4bq8t40pr+cPz9CjXh/N7++AEt6&#10;Tv9h+MMndCiJaecPTkU2IqwEkSeEdbYGRv6z2JCwQ8iWQgAvC379QfkLAAD//wMAUEsBAi0AFAAG&#10;AAgAAAAhALaDOJL+AAAA4QEAABMAAAAAAAAAAAAAAAAAAAAAAFtDb250ZW50X1R5cGVzXS54bWxQ&#10;SwECLQAUAAYACAAAACEAOP0h/9YAAACUAQAACwAAAAAAAAAAAAAAAAAvAQAAX3JlbHMvLnJlbHNQ&#10;SwECLQAUAAYACAAAACEAvppCaJUCAACsBQAADgAAAAAAAAAAAAAAAAAuAgAAZHJzL2Uyb0RvYy54&#10;bWxQSwECLQAUAAYACAAAACEAnePdVt4AAAAJAQAADwAAAAAAAAAAAAAAAADvBAAAZHJzL2Rvd25y&#10;ZXYueG1sUEsFBgAAAAAEAAQA8wAAAPoFAAAAAA==&#10;" fillcolor="#e7e6e6 [3214]" strokecolor="black [3213]" strokeweight="1pt"/>
            </w:pict>
          </mc:Fallback>
        </mc:AlternateContent>
      </w:r>
      <w:r w:rsidRPr="00C626D5">
        <w:rPr>
          <w:bCs/>
          <w:sz w:val="32"/>
          <w:szCs w:val="32"/>
          <w:lang w:val="de-DE"/>
        </w:rPr>
        <w:t>Technologieentwicklung</w:t>
      </w:r>
      <w:r>
        <w:rPr>
          <w:bCs/>
          <w:sz w:val="32"/>
          <w:szCs w:val="32"/>
          <w:lang w:val="de-DE"/>
        </w:rPr>
        <w:br/>
      </w:r>
    </w:p>
    <w:p w14:paraId="2041ABB8" w14:textId="77777777" w:rsidR="00C626D5" w:rsidRPr="00C626D5" w:rsidRDefault="00C626D5" w:rsidP="00C626D5">
      <w:pPr>
        <w:rPr>
          <w:bCs/>
          <w:sz w:val="32"/>
          <w:szCs w:val="32"/>
          <w:lang w:val="de-DE"/>
        </w:rPr>
      </w:pPr>
      <w:r w:rsidRPr="00C626D5">
        <w:rPr>
          <w:bCs/>
          <w:sz w:val="32"/>
          <w:szCs w:val="32"/>
          <w:lang w:val="de-DE"/>
        </w:rPr>
        <w:br/>
      </w:r>
      <w:r w:rsidRPr="00C626D5">
        <w:rPr>
          <w:bCs/>
          <w:sz w:val="32"/>
          <w:szCs w:val="32"/>
          <w:lang w:val="de-DE"/>
        </w:rPr>
        <w:br/>
      </w:r>
    </w:p>
    <w:p w14:paraId="12658551" w14:textId="77777777" w:rsidR="00C626D5" w:rsidRDefault="00C626D5" w:rsidP="00C626D5">
      <w:pPr>
        <w:pStyle w:val="Listenabsatz"/>
        <w:numPr>
          <w:ilvl w:val="0"/>
          <w:numId w:val="4"/>
        </w:numPr>
        <w:rPr>
          <w:bCs/>
          <w:sz w:val="32"/>
          <w:szCs w:val="32"/>
          <w:lang w:val="de-DE"/>
        </w:rPr>
      </w:pPr>
      <w:r>
        <w:rPr>
          <w:bCs/>
          <w:noProof/>
          <w:sz w:val="32"/>
          <w:szCs w:val="32"/>
          <w:lang w:val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A73265" wp14:editId="6144FDEB">
                <wp:simplePos x="0" y="0"/>
                <wp:positionH relativeFrom="column">
                  <wp:posOffset>200025</wp:posOffset>
                </wp:positionH>
                <wp:positionV relativeFrom="paragraph">
                  <wp:posOffset>324485</wp:posOffset>
                </wp:positionV>
                <wp:extent cx="5562600" cy="1000125"/>
                <wp:effectExtent l="0" t="0" r="19050" b="2857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0001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B016F" id="Rechteck 7" o:spid="_x0000_s1026" style="position:absolute;margin-left:15.75pt;margin-top:25.55pt;width:438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G4flQIAAKwFAAAOAAAAZHJzL2Uyb0RvYy54bWysVNtu2zAMfR+wfxD0vvqCpN2COkXQIsOA&#10;oi3aDn1WZCk2JomapMTJvn6U7Di9YQOGvciiSR6SRyTPL3Zaka1wvgVT0eIkp0QYDnVr1hX9/rj8&#10;9JkSH5ipmQIjKroXnl7MP3447+xMlNCAqoUjCGL8rLMVbUKwsyzzvBGa+ROwwqBSgtMsoOjWWe1Y&#10;h+haZWWen2YduNo64MJ7/HvVK+k84UspeLiV0otAVEUxt5BOl85VPLP5OZutHbNNy4c02D9koVlr&#10;MOgIdcUCIxvXvoHSLXfgQYYTDjoDKVsuUg1YTZG/quahYVakWpAcb0ea/P+D5TfbO0fauqJnlBim&#10;8YnuBW+C4D/IWWSns36GRg/2zg2Sx2ssdSedjl8sguwSo/uRUbELhOPP6fS0PM2ReI66Is/zopxG&#10;1Ozobp0PXwVoEi8VdfhkiUm2vfahNz2YxGgeVFsvW6WSENtEXCpHtgwfeLUuB/AXVsr8zTHsireO&#10;mGP0zCIDfc3pFvZKRDxl7oVE5rDKMiWcevaYDONcmFD0qobVos9xiiSktkP40SMRkgAjssTqRuwB&#10;4GWhB+yensE+uorU8qNz/qfEeufRI0UGE0Zn3Rpw7wEorGqI3NsfSOqpiSytoN5jXznoB85bvmzx&#10;ea+ZD3fM4YRhS+DWCLd4SAVdRWG4UdKA+/Xe/2iPjY9aSjqc2Ir6nxvmBCXqm8GR+FJMJnHEkzCZ&#10;npUouOea1XON2ehLwJ4pcD9Znq7RPqjDVTrQT7hcFjEqqpjhGLuiPLiDcBn6TYLriYvFIpnhWFsW&#10;rs2D5RE8shrb93H3xJwdejzgeNzAYbrZ7FWr97bR08BiE0C2aQ6OvA5840pIjTOsr7hznsvJ6rhk&#10;578BAAD//wMAUEsDBBQABgAIAAAAIQBUmgOg3wAAAAkBAAAPAAAAZHJzL2Rvd25yZXYueG1sTI/B&#10;TsMwEETvSPyDtZW4UTstLSWNU6FI3BCCkA9wYze2Eq+D7bZpvx5zosfZGc28LXaTHchJ+WAccsjm&#10;DIjC1kmDHYfm++1xAyREgVIMDhWHiwqwK+/vCpFLd8YvdapjR1IJhlxw0DGOOaWh1cqKMHejwuQd&#10;nLciJuk7Kr04p3I70AVja2qFwbSgxagqrdq+PloOTz/jsq8Opq+u701j9PXy+eFrzh9m0+sWSFRT&#10;/A/DH35ChzIx7d0RZSADh2W2SkkOqywDkvwX9pwOew4LtlkDLQt6+0H5CwAA//8DAFBLAQItABQA&#10;BgAIAAAAIQC2gziS/gAAAOEBAAATAAAAAAAAAAAAAAAAAAAAAABbQ29udGVudF9UeXBlc10ueG1s&#10;UEsBAi0AFAAGAAgAAAAhADj9If/WAAAAlAEAAAsAAAAAAAAAAAAAAAAALwEAAF9yZWxzLy5yZWxz&#10;UEsBAi0AFAAGAAgAAAAhAJjUbh+VAgAArAUAAA4AAAAAAAAAAAAAAAAALgIAAGRycy9lMm9Eb2Mu&#10;eG1sUEsBAi0AFAAGAAgAAAAhAFSaA6DfAAAACQEAAA8AAAAAAAAAAAAAAAAA7wQAAGRycy9kb3du&#10;cmV2LnhtbFBLBQYAAAAABAAEAPMAAAD7BQAAAAA=&#10;" fillcolor="#e7e6e6 [3214]" strokecolor="black [3213]" strokeweight="1pt"/>
            </w:pict>
          </mc:Fallback>
        </mc:AlternateContent>
      </w:r>
      <w:r w:rsidRPr="00C626D5">
        <w:rPr>
          <w:bCs/>
          <w:sz w:val="32"/>
          <w:szCs w:val="32"/>
          <w:lang w:val="de-DE"/>
        </w:rPr>
        <w:t>Rohstoffgewinnung</w:t>
      </w:r>
    </w:p>
    <w:p w14:paraId="5BB8353D" w14:textId="77777777" w:rsidR="00C626D5" w:rsidRDefault="00C626D5" w:rsidP="00C626D5">
      <w:pPr>
        <w:rPr>
          <w:bCs/>
          <w:sz w:val="32"/>
          <w:szCs w:val="32"/>
          <w:lang w:val="de-DE"/>
        </w:rPr>
      </w:pPr>
    </w:p>
    <w:p w14:paraId="44DF4392" w14:textId="77777777" w:rsidR="00C626D5" w:rsidRPr="00C626D5" w:rsidRDefault="00C626D5" w:rsidP="00C626D5">
      <w:pPr>
        <w:rPr>
          <w:bCs/>
          <w:sz w:val="32"/>
          <w:szCs w:val="32"/>
          <w:lang w:val="de-DE"/>
        </w:rPr>
      </w:pPr>
      <w:r w:rsidRPr="00C626D5">
        <w:rPr>
          <w:bCs/>
          <w:sz w:val="32"/>
          <w:szCs w:val="32"/>
          <w:lang w:val="de-DE"/>
        </w:rPr>
        <w:br/>
      </w:r>
    </w:p>
    <w:p w14:paraId="44300CC8" w14:textId="77777777" w:rsidR="00C626D5" w:rsidRDefault="00C626D5" w:rsidP="006F7209">
      <w:pPr>
        <w:pStyle w:val="Listenabsatz"/>
        <w:numPr>
          <w:ilvl w:val="0"/>
          <w:numId w:val="4"/>
        </w:numPr>
        <w:rPr>
          <w:bCs/>
          <w:sz w:val="32"/>
          <w:szCs w:val="32"/>
          <w:lang w:val="de-DE"/>
        </w:rPr>
      </w:pPr>
      <w:r>
        <w:rPr>
          <w:bCs/>
          <w:noProof/>
          <w:sz w:val="32"/>
          <w:szCs w:val="32"/>
          <w:lang w:val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CE072D" wp14:editId="30F604EB">
                <wp:simplePos x="0" y="0"/>
                <wp:positionH relativeFrom="margin">
                  <wp:align>right</wp:align>
                </wp:positionH>
                <wp:positionV relativeFrom="paragraph">
                  <wp:posOffset>353060</wp:posOffset>
                </wp:positionV>
                <wp:extent cx="5562600" cy="1000125"/>
                <wp:effectExtent l="0" t="0" r="19050" b="2857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0001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B9634" id="Rechteck 8" o:spid="_x0000_s1026" style="position:absolute;margin-left:386.8pt;margin-top:27.8pt;width:438pt;height:78.7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f9NlQIAAKwFAAAOAAAAZHJzL2Uyb0RvYy54bWysVNtu2zAMfR+wfxD0vvqCpOuCOkXQIsOA&#10;oi3aDn1WZCk2JomapMTJvn6U7Di9YQOGvciiSR6SRyTPL3Zaka1wvgVT0eIkp0QYDnVr1hX9/rj8&#10;dEaJD8zUTIERFd0LTy/mHz+cd3YmSmhA1cIRBDF+1tmKNiHYWZZ53gjN/AlYYVApwWkWUHTrrHas&#10;Q3StsjLPT7MOXG0dcOE9/r3qlXSe8KUUPNxK6UUgqqKYW0inS+cqntn8nM3Wjtmm5UMa7B+y0Kw1&#10;GHSEumKBkY1r30DpljvwIMMJB52BlC0XqQaspshfVfPQMCtSLUiOtyNN/v/B8pvtnSNtXVF8KMM0&#10;PtG94E0Q/Ac5i+x01s/Q6MHeuUHyeI2l7qTT8YtFkF1idD8yKnaBcPw5nZ6WpzkSz1FX5HlelNOI&#10;mh3drfPhqwBN4qWiDp8sMcm21z70pgeTGM2Dautlq1QSYpuIS+XIluEDr9blAP7CSpm/OYZd8dYR&#10;c4yeWWSgrzndwl6JiKfMvZDIHFZZpoRTzx6TYZwLE4pe1bBa9DlOkYTUdgg/eiRCEmBElljdiD0A&#10;vCz0gN3TM9hHV5FafnTO/5RY7zx6pMhgwuisWwPuPQCFVQ2Re/sDST01kaUV1HvsKwf9wHnLly0+&#10;7zXz4Y45nDBsCdwa4RYPqaCrKAw3Shpwv977H+2x8VFLSYcTW1H/c8OcoER9MzgSX4rJJI54EibT&#10;zyUK7rlm9VxjNvoSsGcK3E+Wp2u0D+pwlQ70Ey6XRYyKKmY4xq4oD+4gXIZ+k+B64mKxSGY41paF&#10;a/NgeQSPrMb2fdw9MWeHHg84HjdwmG42e9XqvW30NLDYBJBtmoMjrwPfuBJS4wzrK+6c53KyOi7Z&#10;+W8AAAD//wMAUEsDBBQABgAIAAAAIQAhU2V83gAAAAcBAAAPAAAAZHJzL2Rvd25yZXYueG1sTI/B&#10;TsMwEETvSP0Haytxo05aGqoQp0KRuCEEIR/gxtvYSmyH2G3Tfj3LCY47M5p5W+xnO7AzTsF4JyBd&#10;JcDQtV4Z1wlovl4fdsBClE7JwTsUcMUA+3JxV8hc+Yv7xHMdO0YlLuRSgI5xzDkPrUYrw8qP6Mg7&#10;+snKSOfUcTXJC5Xbga+TJONWGkcLWo5YaWz7+mQFPH6Pm746mr66vTWN0bfrx/tUC3G/nF+egUWc&#10;418YfvEJHUpiOviTU4ENAuiRKGC7zYCRu3vKSDgIWKebFHhZ8P/85Q8AAAD//wMAUEsBAi0AFAAG&#10;AAgAAAAhALaDOJL+AAAA4QEAABMAAAAAAAAAAAAAAAAAAAAAAFtDb250ZW50X1R5cGVzXS54bWxQ&#10;SwECLQAUAAYACAAAACEAOP0h/9YAAACUAQAACwAAAAAAAAAAAAAAAAAvAQAAX3JlbHMvLnJlbHNQ&#10;SwECLQAUAAYACAAAACEASLH/TZUCAACsBQAADgAAAAAAAAAAAAAAAAAuAgAAZHJzL2Uyb0RvYy54&#10;bWxQSwECLQAUAAYACAAAACEAIVNlfN4AAAAHAQAADwAAAAAAAAAAAAAAAADvBAAAZHJzL2Rvd25y&#10;ZXYueG1sUEsFBgAAAAAEAAQA8wAAAPoFAAAAAA==&#10;" fillcolor="#e7e6e6 [3214]" strokecolor="black [3213]" strokeweight="1pt">
                <w10:wrap anchorx="margin"/>
              </v:rect>
            </w:pict>
          </mc:Fallback>
        </mc:AlternateContent>
      </w:r>
      <w:r w:rsidRPr="00C626D5">
        <w:rPr>
          <w:bCs/>
          <w:sz w:val="32"/>
          <w:szCs w:val="32"/>
          <w:lang w:val="de-DE"/>
        </w:rPr>
        <w:t>Technologieherstellung</w:t>
      </w:r>
    </w:p>
    <w:p w14:paraId="02673F35" w14:textId="77777777" w:rsidR="00C626D5" w:rsidRDefault="00C626D5" w:rsidP="00C626D5">
      <w:pPr>
        <w:rPr>
          <w:bCs/>
          <w:sz w:val="32"/>
          <w:szCs w:val="32"/>
          <w:lang w:val="de-DE"/>
        </w:rPr>
      </w:pPr>
    </w:p>
    <w:p w14:paraId="4DF092F8" w14:textId="77777777" w:rsidR="00C626D5" w:rsidRPr="00C626D5" w:rsidRDefault="00C626D5" w:rsidP="00C626D5">
      <w:pPr>
        <w:rPr>
          <w:bCs/>
          <w:sz w:val="32"/>
          <w:szCs w:val="32"/>
          <w:lang w:val="de-DE"/>
        </w:rPr>
      </w:pPr>
      <w:r w:rsidRPr="00C626D5">
        <w:rPr>
          <w:bCs/>
          <w:sz w:val="32"/>
          <w:szCs w:val="32"/>
          <w:lang w:val="de-DE"/>
        </w:rPr>
        <w:br/>
      </w:r>
    </w:p>
    <w:p w14:paraId="21430F36" w14:textId="77777777" w:rsidR="00C626D5" w:rsidRPr="00C626D5" w:rsidRDefault="00C626D5" w:rsidP="00C626D5">
      <w:pPr>
        <w:pStyle w:val="Listenabsatz"/>
        <w:numPr>
          <w:ilvl w:val="0"/>
          <w:numId w:val="4"/>
        </w:numPr>
        <w:rPr>
          <w:bCs/>
          <w:sz w:val="32"/>
          <w:szCs w:val="32"/>
          <w:lang w:val="de-DE"/>
        </w:rPr>
      </w:pPr>
      <w:r w:rsidRPr="00C626D5">
        <w:rPr>
          <w:bCs/>
          <w:sz w:val="32"/>
          <w:szCs w:val="32"/>
          <w:lang w:val="de-DE"/>
        </w:rPr>
        <w:t>Mediennutzung</w:t>
      </w:r>
    </w:p>
    <w:p w14:paraId="24AB504D" w14:textId="77777777" w:rsidR="00C626D5" w:rsidRPr="00C626D5" w:rsidRDefault="00C626D5" w:rsidP="00C626D5">
      <w:pPr>
        <w:rPr>
          <w:bCs/>
          <w:sz w:val="32"/>
          <w:szCs w:val="32"/>
          <w:lang w:val="de-DE"/>
        </w:rPr>
      </w:pPr>
      <w:r>
        <w:rPr>
          <w:bCs/>
          <w:noProof/>
          <w:sz w:val="32"/>
          <w:szCs w:val="32"/>
          <w:lang w:val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276E5B" wp14:editId="28C181BC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562600" cy="1000125"/>
                <wp:effectExtent l="0" t="0" r="19050" b="28575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0001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470E8" id="Rechteck 9" o:spid="_x0000_s1026" style="position:absolute;margin-left:386.8pt;margin-top:.55pt;width:438pt;height:78.7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y9lQIAAKwFAAAOAAAAZHJzL2Uyb0RvYy54bWysVNtu2zAMfR+wfxD0vvqCpFuDOkWQosOA&#10;oi3aDn1WZCk2JomapMTJvn6U7Di9YQOGvciiSR6SRyTPL3Zaka1wvgVT0eIkp0QYDnVr1hX9/nj1&#10;6QslPjBTMwVGVHQvPL2Yf/xw3tmZKKEBVQtHEMT4WWcr2oRgZ1nmeSM08ydghUGlBKdZQNGts9qx&#10;DtG1yso8P806cLV1wIX3+PeyV9J5wpdS8HArpReBqIpibiGdLp2reGbzczZbO2ablg9psH/IQrPW&#10;YNAR6pIFRjaufQOlW+7AgwwnHHQGUrZcpBqwmiJ/Vc1Dw6xItSA53o40+f8Hy2+2d460dUXPKDFM&#10;4xPdC94EwX+Qs8hOZ/0MjR7snRskj9dY6k46Hb9YBNklRvcjo2IXCMef0+lpeZoj8Rx1RZ7nRTmN&#10;qNnR3TofvgrQJF4q6vDJEpNse+1Db3owidE8qLa+apVKQmwTsVSObBk+8GpdDuAvrJT5m2PYFW8d&#10;McfomUUG+prTLeyViHjK3AuJzGGVZUo49ewxGca5MKHoVQ2rRZ/jFElIbYfwo0ciJAFGZInVjdgD&#10;wMtCD9g9PYN9dBWp5Ufn/E+J9c6jR4oMJozOujXg3gNQWNUQubc/kNRTE1laQb3HvnLQD5y3/KrF&#10;571mPtwxhxOGLYFbI9ziIRV0FYXhRkkD7td7/6M9Nj5qKelwYivqf26YE5SobwZH4qyYTOKIJ2Ey&#10;/Vyi4J5rVs81ZqOXgD1T4H6yPF2jfVCHq3Sgn3C5LGJUVDHDMXZFeXAHYRn6TYLriYvFIpnhWFsW&#10;rs2D5RE8shrb93H3xJwdejzgeNzAYbrZ7FWr97bR08BiE0C2aQ6OvA5840pIjTOsr7hznsvJ6rhk&#10;578BAAD//wMAUEsDBBQABgAIAAAAIQDQSiK32wAAAAYBAAAPAAAAZHJzL2Rvd25yZXYueG1sTI/L&#10;TsMwEEX3SPyDNUjsqFMeIQpxKhSJHUIQ8gFuPI2txHaw3Tbt1zOs6PLMHd05U20WO7EDhmi8E7Be&#10;ZcDQ9V4ZNwjovt/uCmAxSafk5B0KOGGETX19VclS+aP7wkObBkYlLpZSgE5pLjmPvUYr48rP6Cjb&#10;+WBlIgwDV0EeqdxO/D7Lcm6lcXRByxkbjf3Y7q2Ax5/5YWx2ZmzO711n9Pn0+RFaIW5vltcXYAmX&#10;9L8Mf/qkDjU5bf3eqcgmAfRIoukaGIXFc068JX4qcuB1xS/1618AAAD//wMAUEsBAi0AFAAGAAgA&#10;AAAhALaDOJL+AAAA4QEAABMAAAAAAAAAAAAAAAAAAAAAAFtDb250ZW50X1R5cGVzXS54bWxQSwEC&#10;LQAUAAYACAAAACEAOP0h/9YAAACUAQAACwAAAAAAAAAAAAAAAAAvAQAAX3JlbHMvLnJlbHNQSwEC&#10;LQAUAAYACAAAACEA4SGMvZUCAACsBQAADgAAAAAAAAAAAAAAAAAuAgAAZHJzL2Uyb0RvYy54bWxQ&#10;SwECLQAUAAYACAAAACEA0Eoit9sAAAAGAQAADwAAAAAAAAAAAAAAAADvBAAAZHJzL2Rvd25yZXYu&#10;eG1sUEsFBgAAAAAEAAQA8wAAAPcFAAAAAA==&#10;" fillcolor="#e7e6e6 [3214]" strokecolor="black [3213]" strokeweight="1pt">
                <w10:wrap anchorx="margin"/>
              </v:rect>
            </w:pict>
          </mc:Fallback>
        </mc:AlternateContent>
      </w:r>
    </w:p>
    <w:p w14:paraId="5B3470F7" w14:textId="77777777" w:rsidR="00C626D5" w:rsidRPr="00C626D5" w:rsidRDefault="00C626D5" w:rsidP="00C626D5">
      <w:pPr>
        <w:rPr>
          <w:bCs/>
          <w:sz w:val="32"/>
          <w:szCs w:val="32"/>
          <w:lang w:val="de-DE"/>
        </w:rPr>
      </w:pPr>
      <w:r w:rsidRPr="00C626D5">
        <w:rPr>
          <w:bCs/>
          <w:sz w:val="32"/>
          <w:szCs w:val="32"/>
          <w:lang w:val="de-DE"/>
        </w:rPr>
        <w:br/>
      </w:r>
      <w:r w:rsidRPr="00C626D5">
        <w:rPr>
          <w:bCs/>
          <w:sz w:val="32"/>
          <w:szCs w:val="32"/>
          <w:lang w:val="de-DE"/>
        </w:rPr>
        <w:br/>
      </w:r>
    </w:p>
    <w:p w14:paraId="05DE8927" w14:textId="77777777" w:rsidR="00C626D5" w:rsidRPr="00C626D5" w:rsidRDefault="00C626D5" w:rsidP="00C626D5">
      <w:pPr>
        <w:pStyle w:val="Listenabsatz"/>
        <w:numPr>
          <w:ilvl w:val="0"/>
          <w:numId w:val="4"/>
        </w:numPr>
        <w:rPr>
          <w:sz w:val="32"/>
          <w:szCs w:val="32"/>
        </w:rPr>
      </w:pPr>
      <w:r w:rsidRPr="00C626D5">
        <w:rPr>
          <w:bCs/>
          <w:sz w:val="32"/>
          <w:szCs w:val="32"/>
          <w:lang w:val="de-DE"/>
        </w:rPr>
        <w:t>Entsorgung bzw. Up/Recycling</w:t>
      </w:r>
    </w:p>
    <w:p w14:paraId="45405357" w14:textId="77777777" w:rsidR="00A203DA" w:rsidRPr="00C626D5" w:rsidRDefault="00C626D5" w:rsidP="00C626D5">
      <w:pPr>
        <w:rPr>
          <w:sz w:val="32"/>
          <w:szCs w:val="32"/>
        </w:rPr>
      </w:pPr>
      <w:r>
        <w:rPr>
          <w:bCs/>
          <w:noProof/>
          <w:sz w:val="32"/>
          <w:szCs w:val="32"/>
          <w:lang w:val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9AD99F" wp14:editId="299B77D0">
                <wp:simplePos x="0" y="0"/>
                <wp:positionH relativeFrom="column">
                  <wp:posOffset>198120</wp:posOffset>
                </wp:positionH>
                <wp:positionV relativeFrom="paragraph">
                  <wp:posOffset>9525</wp:posOffset>
                </wp:positionV>
                <wp:extent cx="5562600" cy="1000125"/>
                <wp:effectExtent l="0" t="0" r="19050" b="28575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0001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9C5C6" id="Rechteck 10" o:spid="_x0000_s1026" style="position:absolute;margin-left:15.6pt;margin-top:.75pt;width:438pt;height:7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UYylQIAAK4FAAAOAAAAZHJzL2Uyb0RvYy54bWysVNtu2zAMfR+wfxD0vvqCpFuDOkXQIsOA&#10;oi3aDn1WZCk2JomapMTJvn6U7Di9YQOGvdiiSB6SRyTPL3Zaka1wvgVT0eIkp0QYDnVr1hX9/rj8&#10;9IUSH5ipmQIjKroXnl7MP3447+xMlNCAqoUjCGL8rLMVbUKwsyzzvBGa+ROwwqBSgtMsoOjWWe1Y&#10;h+haZWWen2YduNo64MJ7vL3qlXSe8KUUPNxK6UUgqqKYW0hfl76r+M3m52y2dsw2LR/SYP+QhWat&#10;waAj1BULjGxc+wZKt9yBBxlOOOgMpGy5SDVgNUX+qpqHhlmRakFyvB1p8v8Plt9s7xxpa3w7pMcw&#10;jW90L3gTBP9B8Ar56ayfodmDvXOD5PEYi91Jp+MfyyC7xOl+5FTsAuF4OZ2elqc5YnPUFXmeF+U0&#10;omZHd+t8+CpAk3ioqMNHS1yy7bUPvenBJEbzoNp62SqVhNgo4lI5smX4xKt1OYC/sFLmb45hV7x1&#10;xByjZxYZ6GtOp7BXIuIpcy8kcodVlinh1LXHZBjnwoSiVzWsFn2OUyQhEYvwo0ciJAFGZInVjdgD&#10;wMtCD9g9PYN9dBWp6Ufn/E+J9c6jR4oMJozOujXg3gNQWNUQubc/kNRTE1laQb3HznLQj5y3fNni&#10;814zH+6YwxnDlsC9EW7xIxV0FYXhREkD7td799EeWx+1lHQ4sxX1PzfMCUrUN4NDcVZMJnHIkzCZ&#10;fi5RcM81q+cas9GXgD1T4IayPB2jfVCHo3Sgn3C9LGJUVDHDMXZFeXAH4TL0uwQXFBeLRTLDwbYs&#10;XJsHyyN4ZDW27+PuiTk79HjA8biBw3yz2atW722jp4HFJoBs0xwceR34xqWQGmdYYHHrPJeT1XHN&#10;zn8DAAD//wMAUEsDBBQABgAIAAAAIQC55VxA3QAAAAgBAAAPAAAAZHJzL2Rvd25yZXYueG1sTI/N&#10;TsMwEITvSLyDtUjcqNOWnzaNU6FI3BCCkAdwYze2Eq+D7bZpn57tCY7fzmh2pthObmBHHaL1KGA+&#10;y4BpbL2y2Alovt8eVsBikqjk4FELOOsI2/L2ppC58if80sc6dYxCMOZSgElpzDmPrdFOxpkfNZK2&#10;98HJRBg6roI8Ubgb+CLLnrmTFumDkaOujG77+uAEPP6My77a2766vDeNNZfz50eohbi/m143wJKe&#10;0p8ZrvWpOpTUaecPqCIbBCznC3LS/QkYyevshXh35XUGvCz4/wHlLwAAAP//AwBQSwECLQAUAAYA&#10;CAAAACEAtoM4kv4AAADhAQAAEwAAAAAAAAAAAAAAAAAAAAAAW0NvbnRlbnRfVHlwZXNdLnhtbFBL&#10;AQItABQABgAIAAAAIQA4/SH/1gAAAJQBAAALAAAAAAAAAAAAAAAAAC8BAABfcmVscy8ucmVsc1BL&#10;AQItABQABgAIAAAAIQCEjUYylQIAAK4FAAAOAAAAAAAAAAAAAAAAAC4CAABkcnMvZTJvRG9jLnht&#10;bFBLAQItABQABgAIAAAAIQC55VxA3QAAAAgBAAAPAAAAAAAAAAAAAAAAAO8EAABkcnMvZG93bnJl&#10;di54bWxQSwUGAAAAAAQABADzAAAA+QUAAAAA&#10;" fillcolor="#e7e6e6 [3214]" strokecolor="black [3213]" strokeweight="1pt"/>
            </w:pict>
          </mc:Fallback>
        </mc:AlternateContent>
      </w:r>
      <w:r w:rsidRPr="00C626D5">
        <w:rPr>
          <w:bCs/>
          <w:sz w:val="32"/>
          <w:szCs w:val="32"/>
          <w:lang w:val="de-DE"/>
        </w:rPr>
        <w:br/>
      </w:r>
      <w:r w:rsidRPr="00C626D5">
        <w:rPr>
          <w:bCs/>
          <w:sz w:val="32"/>
          <w:szCs w:val="32"/>
          <w:lang w:val="de-DE"/>
        </w:rPr>
        <w:br/>
      </w:r>
    </w:p>
    <w:sectPr w:rsidR="00A203DA" w:rsidRPr="00C626D5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DB4D99" w14:textId="77777777" w:rsidR="00797B31" w:rsidRDefault="00797B31" w:rsidP="002C5313">
      <w:pPr>
        <w:spacing w:after="0" w:line="240" w:lineRule="auto"/>
      </w:pPr>
      <w:r>
        <w:separator/>
      </w:r>
    </w:p>
  </w:endnote>
  <w:endnote w:type="continuationSeparator" w:id="0">
    <w:p w14:paraId="7B5EF290" w14:textId="77777777" w:rsidR="00797B31" w:rsidRDefault="00797B31" w:rsidP="002C5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DC236C" w14:textId="77777777" w:rsidR="00797B31" w:rsidRDefault="00797B31" w:rsidP="002C5313">
      <w:pPr>
        <w:spacing w:after="0" w:line="240" w:lineRule="auto"/>
      </w:pPr>
      <w:r>
        <w:separator/>
      </w:r>
    </w:p>
  </w:footnote>
  <w:footnote w:type="continuationSeparator" w:id="0">
    <w:p w14:paraId="770A9A47" w14:textId="77777777" w:rsidR="00797B31" w:rsidRDefault="00797B31" w:rsidP="002C5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F5DC9" w14:textId="77777777" w:rsidR="0051019F" w:rsidRDefault="0051019F" w:rsidP="0051019F">
    <w:pPr>
      <w:pStyle w:val="Kopfzeile"/>
    </w:pPr>
    <w:r>
      <w:rPr>
        <w:noProof/>
      </w:rPr>
      <w:drawing>
        <wp:inline distT="0" distB="0" distL="0" distR="0" wp14:anchorId="6B01C87A" wp14:editId="3E74CF41">
          <wp:extent cx="3924300" cy="1167130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H Wien Startse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7009" cy="1182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</w:r>
    <w:r>
      <w:rPr>
        <w:noProof/>
      </w:rPr>
      <w:drawing>
        <wp:inline distT="0" distB="0" distL="0" distR="0" wp14:anchorId="223FCFD9" wp14:editId="05158C81">
          <wp:extent cx="1586039" cy="116967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ÖHA Sprechblas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5288" cy="1198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ADAE3A" w14:textId="77777777" w:rsidR="0051019F" w:rsidRDefault="0051019F" w:rsidP="0051019F">
    <w:pPr>
      <w:pStyle w:val="Kopfzeile"/>
      <w:jc w:val="center"/>
    </w:pPr>
    <w:r>
      <w:t xml:space="preserve">Projekt ÖHA! - </w:t>
    </w:r>
    <w:r w:rsidRPr="00270882">
      <w:t>Medienhandeln und ökologisches Bewusstsein</w:t>
    </w:r>
    <w:r>
      <w:t xml:space="preserve">: </w:t>
    </w:r>
    <w:hyperlink r:id="rId3" w:history="1">
      <w:r w:rsidRPr="00270882">
        <w:rPr>
          <w:rStyle w:val="Hyperlink"/>
        </w:rPr>
        <w:t>https://oeha.phwien.ac.at/</w:t>
      </w:r>
    </w:hyperlink>
  </w:p>
  <w:p w14:paraId="08C35B83" w14:textId="77777777" w:rsidR="00690ABA" w:rsidRPr="0051019F" w:rsidRDefault="00690ABA" w:rsidP="0051019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D363B"/>
    <w:multiLevelType w:val="hybridMultilevel"/>
    <w:tmpl w:val="41F2512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207B6"/>
    <w:multiLevelType w:val="hybridMultilevel"/>
    <w:tmpl w:val="02EA31AC"/>
    <w:lvl w:ilvl="0" w:tplc="0C07000F">
      <w:start w:val="1"/>
      <w:numFmt w:val="decimal"/>
      <w:lvlText w:val="%1."/>
      <w:lvlJc w:val="left"/>
      <w:pPr>
        <w:ind w:left="1080" w:hanging="360"/>
      </w:p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5A0A8F"/>
    <w:multiLevelType w:val="hybridMultilevel"/>
    <w:tmpl w:val="5C828286"/>
    <w:lvl w:ilvl="0" w:tplc="D7CE8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0C21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68D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F8CF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8A7A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92D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4274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ACA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425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A68149F"/>
    <w:multiLevelType w:val="hybridMultilevel"/>
    <w:tmpl w:val="737243A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BD9"/>
    <w:rsid w:val="001020A4"/>
    <w:rsid w:val="002C5313"/>
    <w:rsid w:val="0051019F"/>
    <w:rsid w:val="00690ABA"/>
    <w:rsid w:val="00797B31"/>
    <w:rsid w:val="00A203DA"/>
    <w:rsid w:val="00A60C83"/>
    <w:rsid w:val="00AA1BD9"/>
    <w:rsid w:val="00C626D5"/>
    <w:rsid w:val="00C65DB0"/>
    <w:rsid w:val="00CB2E18"/>
    <w:rsid w:val="00D97DA7"/>
    <w:rsid w:val="00DC3DD4"/>
    <w:rsid w:val="00E15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7F5B5"/>
  <w15:chartTrackingRefBased/>
  <w15:docId w15:val="{1CB7D8AF-271E-4298-924B-D6418821A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020A4"/>
    <w:pPr>
      <w:ind w:left="720"/>
      <w:contextualSpacing/>
    </w:pPr>
  </w:style>
  <w:style w:type="table" w:styleId="Tabellenraster">
    <w:name w:val="Table Grid"/>
    <w:basedOn w:val="NormaleTabelle"/>
    <w:uiPriority w:val="39"/>
    <w:rsid w:val="00102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C5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5313"/>
  </w:style>
  <w:style w:type="paragraph" w:styleId="Fuzeile">
    <w:name w:val="footer"/>
    <w:basedOn w:val="Standard"/>
    <w:link w:val="FuzeileZchn"/>
    <w:uiPriority w:val="99"/>
    <w:unhideWhenUsed/>
    <w:rsid w:val="002C5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531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5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5313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5101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47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767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5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6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7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4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oeha.phwien.ac.at/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FLL User 10</dc:creator>
  <cp:keywords/>
  <dc:description/>
  <cp:lastModifiedBy>FLL User 10</cp:lastModifiedBy>
  <cp:revision>5</cp:revision>
  <dcterms:created xsi:type="dcterms:W3CDTF">2019-09-23T09:09:00Z</dcterms:created>
  <dcterms:modified xsi:type="dcterms:W3CDTF">2020-01-23T09:37:00Z</dcterms:modified>
</cp:coreProperties>
</file>